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8C7D5F">
        <w:t>22</w:t>
      </w:r>
      <w:r w:rsidR="00D164C9">
        <w:t>-1</w:t>
      </w:r>
      <w:r w:rsidR="008C7D5F">
        <w:t>8</w:t>
      </w:r>
      <w:bookmarkStart w:id="0" w:name="_GoBack"/>
      <w:bookmarkEnd w:id="0"/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2846"/>
        <w:gridCol w:w="4253"/>
        <w:gridCol w:w="3118"/>
        <w:gridCol w:w="1403"/>
      </w:tblGrid>
      <w:tr w:rsidR="00630E2E" w:rsidRPr="00167D21" w:rsidTr="00167D21">
        <w:trPr>
          <w:trHeight w:val="538"/>
        </w:trPr>
        <w:tc>
          <w:tcPr>
            <w:tcW w:w="2846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Nr. og titel FKB</w:t>
            </w:r>
          </w:p>
        </w:tc>
        <w:tc>
          <w:tcPr>
            <w:tcW w:w="4253" w:type="dxa"/>
          </w:tcPr>
          <w:p w:rsidR="00630E2E" w:rsidRPr="00167D21" w:rsidRDefault="00630E2E" w:rsidP="00E02ADF">
            <w:pPr>
              <w:rPr>
                <w:b/>
              </w:rPr>
            </w:pPr>
          </w:p>
          <w:p w:rsidR="00630E2E" w:rsidRPr="00167D21" w:rsidRDefault="00630E2E" w:rsidP="00E02ADF">
            <w:pPr>
              <w:rPr>
                <w:b/>
              </w:rPr>
            </w:pPr>
            <w:r w:rsidRPr="00167D21">
              <w:rPr>
                <w:b/>
              </w:rPr>
              <w:t>Fag (mål) nr. og titel</w:t>
            </w:r>
          </w:p>
        </w:tc>
        <w:tc>
          <w:tcPr>
            <w:tcW w:w="3118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Skole</w:t>
            </w:r>
          </w:p>
        </w:tc>
        <w:tc>
          <w:tcPr>
            <w:tcW w:w="1403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Periode</w:t>
            </w:r>
          </w:p>
        </w:tc>
      </w:tr>
      <w:tr w:rsidR="00C6194B" w:rsidRPr="00C6194B" w:rsidTr="00167D21">
        <w:tc>
          <w:tcPr>
            <w:tcW w:w="2846" w:type="dxa"/>
          </w:tcPr>
          <w:p w:rsidR="00C6194B" w:rsidRDefault="00DA1A1F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47E58">
              <w:rPr>
                <w:rFonts w:ascii="Arial" w:hAnsi="Arial" w:cs="Arial"/>
              </w:rPr>
              <w:t>273</w:t>
            </w:r>
            <w:r w:rsidR="00672332">
              <w:rPr>
                <w:rFonts w:ascii="Arial" w:hAnsi="Arial" w:cs="Arial"/>
              </w:rPr>
              <w:br/>
              <w:t xml:space="preserve">Automatik- og </w:t>
            </w:r>
            <w:proofErr w:type="spellStart"/>
            <w:r w:rsidR="00672332">
              <w:rPr>
                <w:rFonts w:ascii="Arial" w:hAnsi="Arial" w:cs="Arial"/>
              </w:rPr>
              <w:t>procesteknisk</w:t>
            </w:r>
            <w:proofErr w:type="spellEnd"/>
            <w:r w:rsidR="00672332">
              <w:rPr>
                <w:rFonts w:ascii="Arial" w:hAnsi="Arial" w:cs="Arial"/>
              </w:rPr>
              <w:t xml:space="preserve"> område</w:t>
            </w:r>
          </w:p>
          <w:p w:rsidR="00C6194B" w:rsidRDefault="00C6194B" w:rsidP="00C6194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67D21" w:rsidRPr="001B1E1A" w:rsidRDefault="00A56DD0" w:rsidP="00167D21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40651</w:t>
            </w:r>
            <w:r>
              <w:rPr>
                <w:rFonts w:ascii="Arial" w:eastAsia="Arial" w:hAnsi="Arial" w:cs="Arial"/>
              </w:rPr>
              <w:br/>
              <w:t>Maritim-el, dokumentation og måleinstrumenter</w:t>
            </w:r>
          </w:p>
        </w:tc>
        <w:tc>
          <w:tcPr>
            <w:tcW w:w="3118" w:type="dxa"/>
          </w:tcPr>
          <w:p w:rsidR="00646118" w:rsidRDefault="00A56DD0" w:rsidP="00C6194B">
            <w:r>
              <w:t>EUC Nord</w:t>
            </w:r>
          </w:p>
          <w:p w:rsidR="00A56DD0" w:rsidRDefault="00A56DD0" w:rsidP="00C6194B">
            <w:r>
              <w:t>M.P. Kofoeds Vej 10</w:t>
            </w:r>
          </w:p>
          <w:p w:rsidR="00A56DD0" w:rsidRDefault="00A56DD0" w:rsidP="00C6194B">
            <w:r>
              <w:t>9800 Hjørring</w:t>
            </w:r>
          </w:p>
          <w:p w:rsidR="00C6194B" w:rsidRDefault="00C6194B" w:rsidP="00C6194B"/>
        </w:tc>
        <w:tc>
          <w:tcPr>
            <w:tcW w:w="1403" w:type="dxa"/>
          </w:tcPr>
          <w:p w:rsidR="00C6194B" w:rsidRDefault="00A56DD0" w:rsidP="00C6194B">
            <w:r>
              <w:t>0</w:t>
            </w:r>
            <w:r w:rsidR="008C7D5F">
              <w:t>3.09</w:t>
            </w:r>
            <w:r w:rsidR="00C6194B">
              <w:t>.1</w:t>
            </w:r>
            <w:r w:rsidR="008C7D5F">
              <w:t>8</w:t>
            </w:r>
            <w:r w:rsidR="00C6194B">
              <w:t xml:space="preserve"> - </w:t>
            </w:r>
            <w:r>
              <w:t>31</w:t>
            </w:r>
            <w:r w:rsidR="00C6194B">
              <w:t>.</w:t>
            </w:r>
            <w:r w:rsidR="00F349B1">
              <w:t>1</w:t>
            </w:r>
            <w:r>
              <w:t>2</w:t>
            </w:r>
            <w:r w:rsidR="008C7D5F">
              <w:t>.18</w:t>
            </w:r>
          </w:p>
          <w:p w:rsidR="00C6194B" w:rsidRDefault="00C6194B" w:rsidP="00C6194B"/>
        </w:tc>
      </w:tr>
    </w:tbl>
    <w:p w:rsidR="00630E2E" w:rsidRPr="00193B3E" w:rsidRDefault="00630E2E" w:rsidP="00F164D4"/>
    <w:sectPr w:rsidR="00630E2E" w:rsidRPr="00193B3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8207B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67D21"/>
    <w:rsid w:val="00187958"/>
    <w:rsid w:val="00193B3E"/>
    <w:rsid w:val="001A2147"/>
    <w:rsid w:val="001A4B3A"/>
    <w:rsid w:val="001B1E1A"/>
    <w:rsid w:val="001C023C"/>
    <w:rsid w:val="001D3C85"/>
    <w:rsid w:val="001E3365"/>
    <w:rsid w:val="00213C4B"/>
    <w:rsid w:val="00227841"/>
    <w:rsid w:val="00231DB7"/>
    <w:rsid w:val="002431FE"/>
    <w:rsid w:val="00247E58"/>
    <w:rsid w:val="00275E46"/>
    <w:rsid w:val="002842BE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444B7"/>
    <w:rsid w:val="004957B4"/>
    <w:rsid w:val="004C4453"/>
    <w:rsid w:val="004C7046"/>
    <w:rsid w:val="00535A8A"/>
    <w:rsid w:val="005409C0"/>
    <w:rsid w:val="005415B4"/>
    <w:rsid w:val="00544753"/>
    <w:rsid w:val="005D1BC1"/>
    <w:rsid w:val="005E43F1"/>
    <w:rsid w:val="00607991"/>
    <w:rsid w:val="00610F5A"/>
    <w:rsid w:val="00630E2E"/>
    <w:rsid w:val="00646118"/>
    <w:rsid w:val="0065583B"/>
    <w:rsid w:val="006613AC"/>
    <w:rsid w:val="00672332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40D32"/>
    <w:rsid w:val="00863E84"/>
    <w:rsid w:val="00892DA6"/>
    <w:rsid w:val="008C691B"/>
    <w:rsid w:val="008C7D5F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56DD0"/>
    <w:rsid w:val="00A63430"/>
    <w:rsid w:val="00A64B3B"/>
    <w:rsid w:val="00B13B81"/>
    <w:rsid w:val="00B364A0"/>
    <w:rsid w:val="00B66DC2"/>
    <w:rsid w:val="00B70230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27FFB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274FB"/>
    <w:rsid w:val="00D44112"/>
    <w:rsid w:val="00D7194B"/>
    <w:rsid w:val="00D9497E"/>
    <w:rsid w:val="00D96406"/>
    <w:rsid w:val="00DA1A1F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49B1"/>
    <w:rsid w:val="00F37069"/>
    <w:rsid w:val="00F57B89"/>
    <w:rsid w:val="00F63CD0"/>
    <w:rsid w:val="00F84714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www.w3.org/XML/1998/namespace"/>
    <ds:schemaRef ds:uri="http://purl.org/dc/dcmitype/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3</cp:revision>
  <dcterms:created xsi:type="dcterms:W3CDTF">2018-08-29T13:10:00Z</dcterms:created>
  <dcterms:modified xsi:type="dcterms:W3CDTF">2018-08-29T13:10:00Z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